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39229" w14:textId="3D8866C6" w:rsidR="00D47C1A" w:rsidRDefault="00CB0AEE">
      <w:pPr>
        <w:jc w:val="center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机械系</w:t>
      </w:r>
      <w:r w:rsidR="00234D96">
        <w:rPr>
          <w:rFonts w:ascii="宋体" w:eastAsia="宋体" w:hAnsi="宋体" w:cs="宋体" w:hint="eastAsia"/>
          <w:sz w:val="28"/>
          <w:szCs w:val="32"/>
        </w:rPr>
        <w:t>关于开展20</w:t>
      </w:r>
      <w:r w:rsidR="00AD6D2E">
        <w:rPr>
          <w:rFonts w:ascii="宋体" w:eastAsia="宋体" w:hAnsi="宋体" w:cs="宋体"/>
          <w:sz w:val="28"/>
          <w:szCs w:val="32"/>
        </w:rPr>
        <w:t>2</w:t>
      </w:r>
      <w:r w:rsidR="00AD112F">
        <w:rPr>
          <w:rFonts w:ascii="宋体" w:eastAsia="宋体" w:hAnsi="宋体" w:cs="宋体"/>
          <w:sz w:val="28"/>
          <w:szCs w:val="32"/>
        </w:rPr>
        <w:t>2</w:t>
      </w:r>
      <w:r w:rsidR="00234D96">
        <w:rPr>
          <w:rFonts w:ascii="宋体" w:eastAsia="宋体" w:hAnsi="宋体" w:cs="宋体" w:hint="eastAsia"/>
          <w:sz w:val="28"/>
          <w:szCs w:val="32"/>
        </w:rPr>
        <w:t>年</w:t>
      </w:r>
      <w:r w:rsidR="00AD112F">
        <w:rPr>
          <w:rFonts w:ascii="宋体" w:eastAsia="宋体" w:hAnsi="宋体" w:cs="宋体" w:hint="eastAsia"/>
          <w:sz w:val="28"/>
          <w:szCs w:val="32"/>
        </w:rPr>
        <w:t>春</w:t>
      </w:r>
      <w:r w:rsidR="00234D96">
        <w:rPr>
          <w:rFonts w:ascii="宋体" w:eastAsia="宋体" w:hAnsi="宋体" w:cs="宋体" w:hint="eastAsia"/>
          <w:sz w:val="28"/>
          <w:szCs w:val="32"/>
        </w:rPr>
        <w:t>季二维、三维CAD认证工作的通知</w:t>
      </w:r>
    </w:p>
    <w:p w14:paraId="319B0464" w14:textId="40D4342C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为提高同学们的技能</w:t>
      </w:r>
      <w:r w:rsidR="007553D5">
        <w:rPr>
          <w:rFonts w:ascii="宋体" w:eastAsia="宋体" w:hAnsi="宋体" w:cs="宋体" w:hint="eastAsia"/>
        </w:rPr>
        <w:t>水平</w:t>
      </w:r>
      <w:r>
        <w:rPr>
          <w:rFonts w:ascii="宋体" w:eastAsia="宋体" w:hAnsi="宋体" w:cs="宋体" w:hint="eastAsia"/>
        </w:rPr>
        <w:t>，丰富简历内容，提升就业机会，我系拟定于20</w:t>
      </w:r>
      <w:r w:rsidR="00AD6D2E">
        <w:rPr>
          <w:rFonts w:ascii="宋体" w:eastAsia="宋体" w:hAnsi="宋体" w:cs="宋体"/>
        </w:rPr>
        <w:t>2</w:t>
      </w:r>
      <w:r w:rsidR="00AD112F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AD112F">
        <w:rPr>
          <w:rFonts w:ascii="宋体" w:eastAsia="宋体" w:hAnsi="宋体" w:cs="宋体" w:hint="eastAsia"/>
        </w:rPr>
        <w:t>春</w:t>
      </w:r>
      <w:r>
        <w:rPr>
          <w:rFonts w:ascii="宋体" w:eastAsia="宋体" w:hAnsi="宋体" w:cs="宋体" w:hint="eastAsia"/>
        </w:rPr>
        <w:t>季学期开展二维、三维CAD认证工作，有需要的同学可以报名参加，考取相应证书。</w:t>
      </w:r>
    </w:p>
    <w:p w14:paraId="725136D2" w14:textId="2E0A8241" w:rsidR="00D47C1A" w:rsidRDefault="00D82CF4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认证课程</w:t>
      </w:r>
    </w:p>
    <w:p w14:paraId="30B11B83" w14:textId="77777777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二维CAD：AutoCAD</w:t>
      </w:r>
    </w:p>
    <w:p w14:paraId="157948EF" w14:textId="26911954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三维CAD：creo或UG</w:t>
      </w:r>
    </w:p>
    <w:p w14:paraId="0C462105" w14:textId="0E1F7D92" w:rsidR="004072B0" w:rsidRDefault="004072B0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2.</w:t>
      </w:r>
      <w:r>
        <w:rPr>
          <w:rFonts w:ascii="宋体" w:eastAsia="宋体" w:hAnsi="宋体" w:cs="宋体" w:hint="eastAsia"/>
        </w:rPr>
        <w:t>报名时间</w:t>
      </w:r>
    </w:p>
    <w:p w14:paraId="1F7951B2" w14:textId="77777777" w:rsidR="004072B0" w:rsidRDefault="004072B0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报名截止日期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 w:hint="eastAsia"/>
        </w:rPr>
        <w:t>月</w:t>
      </w:r>
      <w:r>
        <w:rPr>
          <w:rFonts w:ascii="宋体" w:eastAsia="宋体" w:hAnsi="宋体" w:cs="宋体"/>
        </w:rPr>
        <w:t>18</w:t>
      </w:r>
      <w:r>
        <w:rPr>
          <w:rFonts w:ascii="宋体" w:eastAsia="宋体" w:hAnsi="宋体" w:cs="宋体" w:hint="eastAsia"/>
        </w:rPr>
        <w:t>日星期三</w:t>
      </w:r>
    </w:p>
    <w:p w14:paraId="4E94ED6D" w14:textId="0408C9B2" w:rsidR="00D47C1A" w:rsidRDefault="004072B0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3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培训时间</w:t>
      </w:r>
    </w:p>
    <w:p w14:paraId="42655BB2" w14:textId="1CBD37CE" w:rsidR="00177F81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 w:rsidR="00AD6D2E">
        <w:rPr>
          <w:rFonts w:ascii="宋体" w:eastAsia="宋体" w:hAnsi="宋体" w:cs="宋体"/>
        </w:rPr>
        <w:t>2</w:t>
      </w:r>
      <w:r w:rsidR="007B74D7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7B74D7">
        <w:rPr>
          <w:rFonts w:ascii="宋体" w:eastAsia="宋体" w:hAnsi="宋体" w:cs="宋体"/>
        </w:rPr>
        <w:t>5</w:t>
      </w:r>
      <w:r>
        <w:rPr>
          <w:rFonts w:ascii="宋体" w:eastAsia="宋体" w:hAnsi="宋体" w:cs="宋体" w:hint="eastAsia"/>
        </w:rPr>
        <w:t>月-</w:t>
      </w:r>
      <w:r w:rsidR="007B74D7">
        <w:rPr>
          <w:rFonts w:ascii="宋体" w:eastAsia="宋体" w:hAnsi="宋体" w:cs="宋体"/>
        </w:rPr>
        <w:t>6</w:t>
      </w:r>
      <w:r>
        <w:rPr>
          <w:rFonts w:ascii="宋体" w:eastAsia="宋体" w:hAnsi="宋体" w:cs="宋体" w:hint="eastAsia"/>
        </w:rPr>
        <w:t>月</w:t>
      </w:r>
      <w:r w:rsidR="00177F81">
        <w:rPr>
          <w:rFonts w:ascii="宋体" w:eastAsia="宋体" w:hAnsi="宋体" w:cs="宋体" w:hint="eastAsia"/>
        </w:rPr>
        <w:t>（二维）</w:t>
      </w:r>
    </w:p>
    <w:p w14:paraId="457B811F" w14:textId="3DEEFA49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202</w:t>
      </w:r>
      <w:r w:rsidR="007B74D7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7B74D7">
        <w:rPr>
          <w:rFonts w:ascii="宋体" w:eastAsia="宋体" w:hAnsi="宋体" w:cs="宋体"/>
        </w:rPr>
        <w:t>5</w:t>
      </w:r>
      <w:r>
        <w:rPr>
          <w:rFonts w:ascii="宋体" w:eastAsia="宋体" w:hAnsi="宋体" w:cs="宋体" w:hint="eastAsia"/>
        </w:rPr>
        <w:t>月-</w:t>
      </w:r>
      <w:r w:rsidR="007B74D7">
        <w:rPr>
          <w:rFonts w:ascii="宋体" w:eastAsia="宋体" w:hAnsi="宋体" w:cs="宋体"/>
        </w:rPr>
        <w:t>6</w:t>
      </w:r>
      <w:r>
        <w:rPr>
          <w:rFonts w:ascii="宋体" w:eastAsia="宋体" w:hAnsi="宋体" w:cs="宋体" w:hint="eastAsia"/>
        </w:rPr>
        <w:t>月（三维）</w:t>
      </w:r>
    </w:p>
    <w:p w14:paraId="2E156AB7" w14:textId="77777777" w:rsidR="00D47C1A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利用</w:t>
      </w:r>
      <w:r w:rsidR="00234D96">
        <w:rPr>
          <w:rFonts w:ascii="宋体" w:eastAsia="宋体" w:hAnsi="宋体" w:cs="宋体" w:hint="eastAsia"/>
        </w:rPr>
        <w:t>晚上或周末培训，课程安排会尽量错开大家正常上课时间</w:t>
      </w:r>
      <w:r w:rsidR="006418EC">
        <w:rPr>
          <w:rFonts w:ascii="宋体" w:eastAsia="宋体" w:hAnsi="宋体" w:cs="宋体" w:hint="eastAsia"/>
        </w:rPr>
        <w:t>。</w:t>
      </w:r>
    </w:p>
    <w:p w14:paraId="02A1B7F9" w14:textId="6D023DBC" w:rsidR="00D47C1A" w:rsidRDefault="004072B0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4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考证时间</w:t>
      </w:r>
    </w:p>
    <w:p w14:paraId="111B6FA7" w14:textId="4E3AB656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</w:t>
      </w:r>
      <w:r w:rsidR="007B74D7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7B74D7">
        <w:rPr>
          <w:rFonts w:ascii="宋体" w:eastAsia="宋体" w:hAnsi="宋体" w:cs="宋体"/>
        </w:rPr>
        <w:t>6</w:t>
      </w:r>
      <w:r>
        <w:rPr>
          <w:rFonts w:ascii="宋体" w:eastAsia="宋体" w:hAnsi="宋体" w:cs="宋体" w:hint="eastAsia"/>
        </w:rPr>
        <w:t>月（二维）</w:t>
      </w:r>
    </w:p>
    <w:p w14:paraId="649702E1" w14:textId="4B688696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202</w:t>
      </w:r>
      <w:r w:rsidR="007B74D7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7B74D7">
        <w:rPr>
          <w:rFonts w:ascii="宋体" w:eastAsia="宋体" w:hAnsi="宋体" w:cs="宋体"/>
        </w:rPr>
        <w:t>6</w:t>
      </w:r>
      <w:r>
        <w:rPr>
          <w:rFonts w:ascii="宋体" w:eastAsia="宋体" w:hAnsi="宋体" w:cs="宋体" w:hint="eastAsia"/>
        </w:rPr>
        <w:t>月（三维）</w:t>
      </w:r>
    </w:p>
    <w:p w14:paraId="5C80FD33" w14:textId="521812E8" w:rsidR="00D47C1A" w:rsidRDefault="004072B0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5</w:t>
      </w:r>
      <w:r w:rsidR="00D82CF4">
        <w:rPr>
          <w:rFonts w:ascii="宋体" w:eastAsia="宋体" w:hAnsi="宋体" w:cs="宋体"/>
        </w:rPr>
        <w:t>.</w:t>
      </w:r>
      <w:r w:rsidR="00D82CF4">
        <w:rPr>
          <w:rFonts w:ascii="宋体" w:eastAsia="宋体" w:hAnsi="宋体" w:cs="宋体" w:hint="eastAsia"/>
        </w:rPr>
        <w:t>发</w:t>
      </w:r>
      <w:r w:rsidR="00234D96">
        <w:rPr>
          <w:rFonts w:ascii="宋体" w:eastAsia="宋体" w:hAnsi="宋体" w:cs="宋体" w:hint="eastAsia"/>
        </w:rPr>
        <w:t>证时间</w:t>
      </w:r>
    </w:p>
    <w:p w14:paraId="5B7E75FA" w14:textId="4EB67EAC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</w:t>
      </w:r>
      <w:r w:rsidR="007B74D7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7B74D7">
        <w:rPr>
          <w:rFonts w:ascii="宋体" w:eastAsia="宋体" w:hAnsi="宋体" w:cs="宋体"/>
        </w:rPr>
        <w:t>6</w:t>
      </w:r>
      <w:r>
        <w:rPr>
          <w:rFonts w:ascii="宋体" w:eastAsia="宋体" w:hAnsi="宋体" w:cs="宋体" w:hint="eastAsia"/>
        </w:rPr>
        <w:t>月（二维）</w:t>
      </w:r>
    </w:p>
    <w:p w14:paraId="1D80D99B" w14:textId="43A8D2DF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202</w:t>
      </w:r>
      <w:r w:rsidR="00D82CF4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7B74D7">
        <w:rPr>
          <w:rFonts w:ascii="宋体" w:eastAsia="宋体" w:hAnsi="宋体" w:cs="宋体"/>
        </w:rPr>
        <w:t>6</w:t>
      </w:r>
      <w:r>
        <w:rPr>
          <w:rFonts w:ascii="宋体" w:eastAsia="宋体" w:hAnsi="宋体" w:cs="宋体" w:hint="eastAsia"/>
        </w:rPr>
        <w:t>月（三维）</w:t>
      </w:r>
    </w:p>
    <w:p w14:paraId="7E01C7F9" w14:textId="376C0321" w:rsidR="00D47C1A" w:rsidRDefault="004072B0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6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费用</w:t>
      </w:r>
    </w:p>
    <w:p w14:paraId="25619179" w14:textId="77777777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每门课程400元（含培训费、资料费、认证费）</w:t>
      </w:r>
    </w:p>
    <w:p w14:paraId="1CC29366" w14:textId="77777777" w:rsidR="004072B0" w:rsidRDefault="004072B0" w:rsidP="004072B0">
      <w:pPr>
        <w:ind w:firstLineChars="200" w:firstLine="420"/>
        <w:rPr>
          <w:rFonts w:ascii="宋体" w:eastAsia="宋体" w:hAnsi="宋体" w:cs="宋体"/>
        </w:rPr>
      </w:pPr>
      <w:r w:rsidRPr="00B63F9D">
        <w:rPr>
          <w:rFonts w:ascii="宋体" w:eastAsia="宋体" w:hAnsi="宋体" w:cs="宋体" w:hint="eastAsia"/>
        </w:rPr>
        <w:t>根据报名人数设置好课程后，再进行缴费，缴费时间另外通知。</w:t>
      </w:r>
    </w:p>
    <w:p w14:paraId="1A15284F" w14:textId="132CA344" w:rsidR="00D47C1A" w:rsidRDefault="004072B0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7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课程QQ群及</w:t>
      </w:r>
      <w:r w:rsidR="00C57EB6">
        <w:rPr>
          <w:rFonts w:ascii="宋体" w:eastAsia="宋体" w:hAnsi="宋体" w:cs="宋体" w:hint="eastAsia"/>
        </w:rPr>
        <w:t>负责</w:t>
      </w:r>
      <w:r w:rsidR="00234D96">
        <w:rPr>
          <w:rFonts w:ascii="宋体" w:eastAsia="宋体" w:hAnsi="宋体" w:cs="宋体" w:hint="eastAsia"/>
        </w:rPr>
        <w:t>老师</w:t>
      </w:r>
    </w:p>
    <w:p w14:paraId="38B81C37" w14:textId="5C7EDACC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二维CAD：</w:t>
      </w:r>
      <w:r w:rsidR="007B74D7" w:rsidRPr="007B74D7">
        <w:rPr>
          <w:rFonts w:ascii="宋体" w:eastAsia="宋体" w:hAnsi="宋体" w:cs="宋体"/>
        </w:rPr>
        <w:t>730053458</w:t>
      </w:r>
    </w:p>
    <w:p w14:paraId="0A1F48B2" w14:textId="77777777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联系人：覃钰杰老师13077787525</w:t>
      </w:r>
    </w:p>
    <w:p w14:paraId="6D34788D" w14:textId="464DE3AA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三维CAD：</w:t>
      </w:r>
      <w:r w:rsidR="003D1362" w:rsidRPr="003D1362">
        <w:rPr>
          <w:rFonts w:ascii="宋体" w:eastAsia="宋体" w:hAnsi="宋体" w:cs="宋体"/>
        </w:rPr>
        <w:t>773683371</w:t>
      </w:r>
    </w:p>
    <w:p w14:paraId="1101B9A7" w14:textId="77777777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联系人：奚富由老师18174135483</w:t>
      </w:r>
    </w:p>
    <w:p w14:paraId="249D14CC" w14:textId="7B9357DB" w:rsidR="00D82CF4" w:rsidRDefault="004072B0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8</w:t>
      </w:r>
      <w:r w:rsidR="00D82CF4">
        <w:rPr>
          <w:rFonts w:ascii="宋体" w:eastAsia="宋体" w:hAnsi="宋体" w:cs="宋体"/>
        </w:rPr>
        <w:t>.</w:t>
      </w:r>
      <w:r w:rsidR="00D82CF4">
        <w:rPr>
          <w:rFonts w:ascii="宋体" w:eastAsia="宋体" w:hAnsi="宋体" w:cs="宋体" w:hint="eastAsia"/>
        </w:rPr>
        <w:t>报名方式</w:t>
      </w:r>
    </w:p>
    <w:p w14:paraId="1CFC27BE" w14:textId="4664313F" w:rsidR="004072B0" w:rsidRPr="004072B0" w:rsidRDefault="004072B0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点击链接进行报名：</w:t>
      </w:r>
      <w:r w:rsidRPr="004072B0">
        <w:rPr>
          <w:rFonts w:ascii="宋体" w:eastAsia="宋体" w:hAnsi="宋体" w:cs="宋体" w:hint="eastAsia"/>
        </w:rPr>
        <w:t>【腾讯文档】</w:t>
      </w:r>
      <w:r w:rsidRPr="004072B0">
        <w:rPr>
          <w:rFonts w:ascii="宋体" w:eastAsia="宋体" w:hAnsi="宋体" w:cs="宋体"/>
        </w:rPr>
        <w:t>2022年春季二维、三维CAD认证考试报名</w:t>
      </w:r>
    </w:p>
    <w:p w14:paraId="7FC1FAF2" w14:textId="56B6A2AD" w:rsidR="004072B0" w:rsidRPr="004072B0" w:rsidRDefault="00D02997" w:rsidP="004072B0">
      <w:pPr>
        <w:ind w:firstLineChars="200" w:firstLine="420"/>
        <w:rPr>
          <w:rFonts w:ascii="宋体" w:eastAsia="宋体" w:hAnsi="宋体" w:cs="宋体"/>
        </w:rPr>
      </w:pPr>
      <w:hyperlink r:id="rId7" w:history="1">
        <w:r w:rsidR="004072B0" w:rsidRPr="00C45410">
          <w:rPr>
            <w:rStyle w:val="a9"/>
            <w:rFonts w:ascii="宋体" w:eastAsia="宋体" w:hAnsi="宋体" w:cs="宋体"/>
          </w:rPr>
          <w:t>https://docs.qq.com/form/page/DTkx4QmZFaGpib1Z3</w:t>
        </w:r>
      </w:hyperlink>
    </w:p>
    <w:p w14:paraId="6AF2B232" w14:textId="1B4D7E3D" w:rsidR="00D47C1A" w:rsidRDefault="00D47C1A" w:rsidP="004072B0">
      <w:pPr>
        <w:ind w:firstLineChars="200" w:firstLine="420"/>
        <w:rPr>
          <w:rFonts w:ascii="宋体" w:eastAsia="宋体" w:hAnsi="宋体" w:cs="宋体"/>
        </w:rPr>
      </w:pPr>
    </w:p>
    <w:p w14:paraId="06F09F96" w14:textId="291012F0" w:rsidR="004072B0" w:rsidRDefault="00F52D31" w:rsidP="00F52D31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9.</w:t>
      </w:r>
      <w:r>
        <w:rPr>
          <w:rFonts w:ascii="宋体" w:eastAsia="宋体" w:hAnsi="宋体" w:cs="宋体" w:hint="eastAsia"/>
        </w:rPr>
        <w:t>附件</w:t>
      </w:r>
    </w:p>
    <w:p w14:paraId="68B35B53" w14:textId="01666528" w:rsidR="00F52D31" w:rsidRDefault="00F52D31" w:rsidP="00F52D31">
      <w:pPr>
        <w:ind w:firstLine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1.关于开展2022年春季二维、三维CAD认证工作的通知</w:t>
      </w:r>
    </w:p>
    <w:p w14:paraId="50434F13" w14:textId="5A637286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2.常见问题解答</w:t>
      </w:r>
    </w:p>
    <w:p w14:paraId="342D5FA3" w14:textId="38C70256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3.二维CAD认证通知-文件</w:t>
      </w:r>
    </w:p>
    <w:p w14:paraId="45B1683F" w14:textId="31D966C8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4.三维CAD认证通知-文件</w:t>
      </w:r>
    </w:p>
    <w:p w14:paraId="7C48E00B" w14:textId="79C1A32A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5.2022年春季二维、三维CAD认证考试报名二维码</w:t>
      </w:r>
    </w:p>
    <w:p w14:paraId="149D7D25" w14:textId="17934F94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6.2022春二维CAD高级绘图师考证群聊二维码</w:t>
      </w:r>
    </w:p>
    <w:p w14:paraId="0960A9D3" w14:textId="0F849197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7.2022春三维CAD应用工程师考证群聊二维码</w:t>
      </w:r>
    </w:p>
    <w:p w14:paraId="6BD1FF75" w14:textId="058C1C96" w:rsidR="00F52D31" w:rsidRDefault="00F52D31" w:rsidP="00F52D31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附件下载</w:t>
      </w:r>
    </w:p>
    <w:p w14:paraId="6B3153AC" w14:textId="77777777" w:rsidR="00F52D31" w:rsidRPr="00F52D31" w:rsidRDefault="00F52D31" w:rsidP="00F52D31">
      <w:pPr>
        <w:ind w:leftChars="200" w:left="420"/>
        <w:rPr>
          <w:rFonts w:ascii="宋体" w:eastAsia="宋体" w:hAnsi="宋体" w:cs="宋体" w:hint="eastAsia"/>
        </w:rPr>
      </w:pPr>
    </w:p>
    <w:p w14:paraId="6F527A3D" w14:textId="7AB2789D" w:rsidR="001C5799" w:rsidRPr="001C5799" w:rsidRDefault="00234D96" w:rsidP="004072B0">
      <w:pPr>
        <w:ind w:firstLineChars="200" w:firstLine="420"/>
        <w:rPr>
          <w:rFonts w:ascii="宋体" w:eastAsia="宋体" w:hAnsi="宋体" w:cs="宋体"/>
        </w:rPr>
      </w:pPr>
      <w:r w:rsidRPr="00AD6D2E">
        <w:rPr>
          <w:rFonts w:ascii="宋体" w:eastAsia="宋体" w:hAnsi="宋体" w:cs="宋体" w:hint="eastAsia"/>
          <w:highlight w:val="yellow"/>
        </w:rPr>
        <w:t>请</w:t>
      </w:r>
      <w:r w:rsidR="00D82CF4">
        <w:rPr>
          <w:rFonts w:ascii="宋体" w:eastAsia="宋体" w:hAnsi="宋体" w:cs="宋体" w:hint="eastAsia"/>
          <w:highlight w:val="yellow"/>
        </w:rPr>
        <w:t>报名的</w:t>
      </w:r>
      <w:r w:rsidRPr="00AD6D2E">
        <w:rPr>
          <w:rFonts w:ascii="宋体" w:eastAsia="宋体" w:hAnsi="宋体" w:cs="宋体" w:hint="eastAsia"/>
          <w:highlight w:val="yellow"/>
        </w:rPr>
        <w:t>同学</w:t>
      </w:r>
      <w:r w:rsidR="00D82CF4">
        <w:rPr>
          <w:rFonts w:ascii="宋体" w:eastAsia="宋体" w:hAnsi="宋体" w:cs="宋体" w:hint="eastAsia"/>
          <w:highlight w:val="yellow"/>
        </w:rPr>
        <w:t>及时</w:t>
      </w:r>
      <w:r w:rsidRPr="00AD6D2E">
        <w:rPr>
          <w:rFonts w:ascii="宋体" w:eastAsia="宋体" w:hAnsi="宋体" w:cs="宋体" w:hint="eastAsia"/>
          <w:highlight w:val="yellow"/>
        </w:rPr>
        <w:t>加入QQ群，后续培训时间等都会通过QQ群进行通知。</w:t>
      </w:r>
    </w:p>
    <w:p w14:paraId="433C838A" w14:textId="52AB93AF" w:rsidR="001C5799" w:rsidRDefault="004072B0" w:rsidP="004072B0">
      <w:pPr>
        <w:widowControl/>
        <w:jc w:val="center"/>
        <w:rPr>
          <w:rFonts w:ascii="宋体" w:eastAsia="宋体" w:hAnsi="宋体" w:cs="宋体"/>
          <w:highlight w:val="yellow"/>
        </w:rPr>
      </w:pPr>
      <w:r w:rsidRPr="004072B0">
        <w:rPr>
          <w:rFonts w:ascii="宋体" w:eastAsia="宋体" w:hAnsi="宋体" w:cs="宋体"/>
          <w:noProof/>
        </w:rPr>
        <w:lastRenderedPageBreak/>
        <w:drawing>
          <wp:inline distT="0" distB="0" distL="0" distR="0" wp14:anchorId="5E830067" wp14:editId="05951CC5">
            <wp:extent cx="2266950" cy="23812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/>
        </w:rPr>
        <w:t xml:space="preserve">               </w:t>
      </w:r>
      <w:r w:rsidRPr="004072B0">
        <w:rPr>
          <w:rFonts w:ascii="宋体" w:eastAsia="宋体" w:hAnsi="宋体" w:cs="宋体"/>
          <w:noProof/>
        </w:rPr>
        <w:drawing>
          <wp:inline distT="0" distB="0" distL="0" distR="0" wp14:anchorId="0A65C9F8" wp14:editId="34D77A3A">
            <wp:extent cx="2268908" cy="2383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908" cy="23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5799" w:rsidSect="00A519E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93E31" w14:textId="77777777" w:rsidR="004A22BA" w:rsidRDefault="004A22BA" w:rsidP="004A22BA">
      <w:r>
        <w:separator/>
      </w:r>
    </w:p>
  </w:endnote>
  <w:endnote w:type="continuationSeparator" w:id="0">
    <w:p w14:paraId="438AE878" w14:textId="77777777" w:rsidR="004A22BA" w:rsidRDefault="004A22BA" w:rsidP="004A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CB76" w14:textId="77777777" w:rsidR="004A22BA" w:rsidRDefault="004A22BA" w:rsidP="004A22BA">
      <w:r>
        <w:separator/>
      </w:r>
    </w:p>
  </w:footnote>
  <w:footnote w:type="continuationSeparator" w:id="0">
    <w:p w14:paraId="092E473D" w14:textId="77777777" w:rsidR="004A22BA" w:rsidRDefault="004A22BA" w:rsidP="004A2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26A"/>
    <w:rsid w:val="00006790"/>
    <w:rsid w:val="000433D3"/>
    <w:rsid w:val="000435C2"/>
    <w:rsid w:val="000A2077"/>
    <w:rsid w:val="000F4D1F"/>
    <w:rsid w:val="00177F81"/>
    <w:rsid w:val="001B218C"/>
    <w:rsid w:val="001C5799"/>
    <w:rsid w:val="0022395D"/>
    <w:rsid w:val="00234D96"/>
    <w:rsid w:val="002A4321"/>
    <w:rsid w:val="0036175A"/>
    <w:rsid w:val="003B4A02"/>
    <w:rsid w:val="003D1362"/>
    <w:rsid w:val="003F1342"/>
    <w:rsid w:val="003F3BB1"/>
    <w:rsid w:val="004072B0"/>
    <w:rsid w:val="00444103"/>
    <w:rsid w:val="00470867"/>
    <w:rsid w:val="004A22BA"/>
    <w:rsid w:val="00511451"/>
    <w:rsid w:val="00544AC9"/>
    <w:rsid w:val="00566C88"/>
    <w:rsid w:val="006418EC"/>
    <w:rsid w:val="006545FD"/>
    <w:rsid w:val="00724A23"/>
    <w:rsid w:val="0075126A"/>
    <w:rsid w:val="007553D5"/>
    <w:rsid w:val="007B74D7"/>
    <w:rsid w:val="007B7FC2"/>
    <w:rsid w:val="00804FE0"/>
    <w:rsid w:val="008F72B0"/>
    <w:rsid w:val="00915678"/>
    <w:rsid w:val="009573C1"/>
    <w:rsid w:val="00A519E2"/>
    <w:rsid w:val="00A710CA"/>
    <w:rsid w:val="00AD112F"/>
    <w:rsid w:val="00AD6D2E"/>
    <w:rsid w:val="00AF7657"/>
    <w:rsid w:val="00B63F9D"/>
    <w:rsid w:val="00BF7B0D"/>
    <w:rsid w:val="00BF7CE0"/>
    <w:rsid w:val="00C2253A"/>
    <w:rsid w:val="00C57EB6"/>
    <w:rsid w:val="00CA041F"/>
    <w:rsid w:val="00CB0AEE"/>
    <w:rsid w:val="00CE452C"/>
    <w:rsid w:val="00D319E0"/>
    <w:rsid w:val="00D47C1A"/>
    <w:rsid w:val="00D61EA7"/>
    <w:rsid w:val="00D7641E"/>
    <w:rsid w:val="00D82CF4"/>
    <w:rsid w:val="00D95657"/>
    <w:rsid w:val="00DC5A03"/>
    <w:rsid w:val="00DE3852"/>
    <w:rsid w:val="00DF589B"/>
    <w:rsid w:val="00E1684A"/>
    <w:rsid w:val="00E4361D"/>
    <w:rsid w:val="00E71364"/>
    <w:rsid w:val="00EA4F1D"/>
    <w:rsid w:val="00EC44B0"/>
    <w:rsid w:val="00ED1280"/>
    <w:rsid w:val="00F52D31"/>
    <w:rsid w:val="00F7005A"/>
    <w:rsid w:val="05FA0867"/>
    <w:rsid w:val="0CAF115E"/>
    <w:rsid w:val="0DB442BE"/>
    <w:rsid w:val="1CC36699"/>
    <w:rsid w:val="44082A1E"/>
    <w:rsid w:val="60EE38AC"/>
    <w:rsid w:val="62FF69EF"/>
    <w:rsid w:val="7251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3B927022"/>
  <w15:docId w15:val="{5C4C07BB-E1A3-4CE6-89D7-B2080883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5">
    <w:name w:val="header"/>
    <w:basedOn w:val="a"/>
    <w:link w:val="a6"/>
    <w:uiPriority w:val="99"/>
    <w:unhideWhenUsed/>
    <w:rsid w:val="004A22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A22BA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A22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A22BA"/>
    <w:rPr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4072B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072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3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docs.qq.com/form/page/DTkx4QmZFaGpib1Z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CC</cp:lastModifiedBy>
  <cp:revision>43</cp:revision>
  <dcterms:created xsi:type="dcterms:W3CDTF">2019-04-11T04:24:00Z</dcterms:created>
  <dcterms:modified xsi:type="dcterms:W3CDTF">2022-05-15T08:13:00Z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