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3967" w14:textId="77777777" w:rsidR="00E5257C" w:rsidRDefault="00855C2A">
      <w:pPr>
        <w:spacing w:line="560" w:lineRule="exact"/>
        <w:jc w:val="left"/>
        <w:rPr>
          <w:rFonts w:ascii="Times New Roman" w:eastAsia="方正黑体简体" w:hAnsi="Times New Roman" w:cs="Times New Roman"/>
          <w:spacing w:val="-6"/>
          <w:sz w:val="32"/>
          <w:szCs w:val="32"/>
        </w:rPr>
      </w:pPr>
      <w:r>
        <w:rPr>
          <w:rFonts w:ascii="Times New Roman" w:eastAsia="方正黑体简体" w:hAnsi="Times New Roman" w:cs="Times New Roman"/>
          <w:spacing w:val="-6"/>
          <w:sz w:val="32"/>
          <w:szCs w:val="32"/>
        </w:rPr>
        <w:t>附件</w:t>
      </w:r>
    </w:p>
    <w:p w14:paraId="75B0D831" w14:textId="77777777" w:rsidR="00E5257C" w:rsidRDefault="00E5257C">
      <w:pPr>
        <w:spacing w:line="560" w:lineRule="exact"/>
        <w:jc w:val="center"/>
        <w:rPr>
          <w:rFonts w:ascii="Times New Roman" w:eastAsia="方正大标宋简体" w:hAnsi="Times New Roman" w:cs="Times New Roman"/>
          <w:spacing w:val="-6"/>
          <w:sz w:val="44"/>
          <w:szCs w:val="44"/>
        </w:rPr>
      </w:pPr>
    </w:p>
    <w:p w14:paraId="1C62BD59" w14:textId="77777777" w:rsidR="00E5257C" w:rsidRDefault="00855C2A">
      <w:pPr>
        <w:spacing w:line="560" w:lineRule="exact"/>
        <w:jc w:val="center"/>
        <w:rPr>
          <w:rFonts w:ascii="Times New Roman" w:eastAsia="方正大标宋简体" w:hAnsi="Times New Roman" w:cs="Times New Roman"/>
          <w:spacing w:val="-6"/>
          <w:sz w:val="44"/>
          <w:szCs w:val="44"/>
        </w:rPr>
      </w:pPr>
      <w:r>
        <w:rPr>
          <w:rFonts w:ascii="Times New Roman" w:eastAsia="方正大标宋简体" w:hAnsi="Times New Roman" w:cs="Times New Roman"/>
          <w:spacing w:val="-6"/>
          <w:sz w:val="44"/>
          <w:szCs w:val="44"/>
        </w:rPr>
        <w:t>“</w:t>
      </w:r>
      <w:r>
        <w:rPr>
          <w:rFonts w:ascii="Times New Roman" w:eastAsia="方正大标宋简体" w:hAnsi="Times New Roman" w:cs="Times New Roman" w:hint="eastAsia"/>
          <w:spacing w:val="-6"/>
          <w:sz w:val="44"/>
          <w:szCs w:val="44"/>
        </w:rPr>
        <w:t>习近平总书记在庆祝中国共产主义青年团成立</w:t>
      </w:r>
      <w:r>
        <w:rPr>
          <w:rFonts w:ascii="Times New Roman" w:eastAsia="方正大标宋简体" w:hAnsi="Times New Roman" w:cs="Times New Roman" w:hint="eastAsia"/>
          <w:spacing w:val="-6"/>
          <w:sz w:val="44"/>
          <w:szCs w:val="44"/>
        </w:rPr>
        <w:t>100</w:t>
      </w:r>
      <w:r>
        <w:rPr>
          <w:rFonts w:ascii="Times New Roman" w:eastAsia="方正大标宋简体" w:hAnsi="Times New Roman" w:cs="Times New Roman" w:hint="eastAsia"/>
          <w:spacing w:val="-6"/>
          <w:sz w:val="44"/>
          <w:szCs w:val="44"/>
        </w:rPr>
        <w:t>周年大会上重要讲话精神</w:t>
      </w:r>
      <w:r>
        <w:rPr>
          <w:rFonts w:ascii="Times New Roman" w:eastAsia="方正大标宋简体" w:hAnsi="Times New Roman" w:cs="Times New Roman"/>
          <w:spacing w:val="-6"/>
          <w:sz w:val="44"/>
          <w:szCs w:val="44"/>
        </w:rPr>
        <w:t>”</w:t>
      </w:r>
      <w:r>
        <w:rPr>
          <w:rFonts w:ascii="Times New Roman" w:eastAsia="方正大标宋简体" w:hAnsi="Times New Roman" w:cs="Times New Roman"/>
          <w:spacing w:val="-6"/>
          <w:sz w:val="44"/>
          <w:szCs w:val="44"/>
        </w:rPr>
        <w:t>学习资料（供参考）</w:t>
      </w:r>
    </w:p>
    <w:p w14:paraId="1306C864" w14:textId="77777777" w:rsidR="00E5257C" w:rsidRDefault="00E5257C">
      <w:pPr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06425BA1" w14:textId="77777777" w:rsidR="00E5257C" w:rsidRDefault="00855C2A" w:rsidP="00AC3614">
      <w:pPr>
        <w:wordWrap w:val="0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学习视频</w:t>
      </w:r>
    </w:p>
    <w:p w14:paraId="3AC1E4EA" w14:textId="77777777" w:rsidR="00E5257C" w:rsidRDefault="00855C2A" w:rsidP="00AC3614">
      <w:pPr>
        <w:wordWrap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《庆祝中国共产主义青年团成立100周年大会特别报道》，来源：央视网，网站链接：</w:t>
      </w:r>
      <w:hyperlink r:id="rId7" w:history="1">
        <w:r>
          <w:rPr>
            <w:rStyle w:val="ad"/>
            <w:rFonts w:ascii="仿宋_GB2312" w:eastAsia="仿宋_GB2312" w:hAnsi="仿宋_GB2312" w:cs="仿宋_GB2312"/>
            <w:sz w:val="32"/>
            <w:szCs w:val="32"/>
          </w:rPr>
          <w:t>https://tv.cctv.com/2022/05/10/VIDEWIZlbGJ9hxHR20d9fxsz220510.shtml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3B77AC0A" w14:textId="77777777" w:rsidR="00E5257C" w:rsidRDefault="00E5257C" w:rsidP="00AC3614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14:paraId="790FDCF6" w14:textId="77777777" w:rsidR="00E5257C" w:rsidRDefault="00855C2A" w:rsidP="00AC3614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文字材料</w:t>
      </w:r>
    </w:p>
    <w:p w14:paraId="709CC7B2" w14:textId="77777777" w:rsidR="00E5257C" w:rsidRDefault="00855C2A" w:rsidP="00AC361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《习近平总书记在庆祝中国共产主义青年团成立100周年大会上的讲话》；</w:t>
      </w:r>
    </w:p>
    <w:p w14:paraId="49A5DB18" w14:textId="77777777" w:rsidR="00E5257C" w:rsidRDefault="00855C2A" w:rsidP="00AC361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《共青团中央书记处第一书记贺军科在庆祝中国共产主义青年团成立100周年大会上的发言》；</w:t>
      </w:r>
    </w:p>
    <w:p w14:paraId="7AD3030E" w14:textId="77777777" w:rsidR="00E5257C" w:rsidRDefault="00855C2A" w:rsidP="00AC361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《新时代党的青年工作纲领性文献——一论学习习近平总书记在庆祝中国共产主义青年团成立100周年大会上的重要讲话》；</w:t>
      </w:r>
    </w:p>
    <w:p w14:paraId="0C291A0A" w14:textId="77777777" w:rsidR="00E5257C" w:rsidRDefault="00855C2A" w:rsidP="00AC361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《中华民族伟大复兴进程中激昂的青春乐章——二论学习习近平总书记在庆祝中国共产主义青年团成立100周年大会上的重要讲话》；</w:t>
      </w:r>
    </w:p>
    <w:p w14:paraId="1FD89F1E" w14:textId="77777777" w:rsidR="00E5257C" w:rsidRDefault="00855C2A" w:rsidP="00AC361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文字材料见附件压缩包。</w:t>
      </w:r>
    </w:p>
    <w:sectPr w:rsidR="00E5257C">
      <w:footerReference w:type="default" r:id="rId8"/>
      <w:pgSz w:w="11906" w:h="16838"/>
      <w:pgMar w:top="1701" w:right="1418" w:bottom="1701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23A8" w14:textId="77777777" w:rsidR="00C01B15" w:rsidRDefault="00C01B15">
      <w:r>
        <w:separator/>
      </w:r>
    </w:p>
  </w:endnote>
  <w:endnote w:type="continuationSeparator" w:id="0">
    <w:p w14:paraId="1481C7C2" w14:textId="77777777" w:rsidR="00C01B15" w:rsidRDefault="00C0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884964"/>
    </w:sdtPr>
    <w:sdtEndPr/>
    <w:sdtContent>
      <w:p w14:paraId="5173AD50" w14:textId="77777777" w:rsidR="00E5257C" w:rsidRDefault="00855C2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 w14:paraId="5DCCC6FA" w14:textId="77777777" w:rsidR="00E5257C" w:rsidRDefault="00E525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7B86" w14:textId="77777777" w:rsidR="00C01B15" w:rsidRDefault="00C01B15">
      <w:r>
        <w:separator/>
      </w:r>
    </w:p>
  </w:footnote>
  <w:footnote w:type="continuationSeparator" w:id="0">
    <w:p w14:paraId="57DB7E45" w14:textId="77777777" w:rsidR="00C01B15" w:rsidRDefault="00C01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646"/>
    <w:rsid w:val="000068C7"/>
    <w:rsid w:val="00030563"/>
    <w:rsid w:val="000318C0"/>
    <w:rsid w:val="00035AC1"/>
    <w:rsid w:val="00062D5D"/>
    <w:rsid w:val="000661EB"/>
    <w:rsid w:val="00096BF2"/>
    <w:rsid w:val="00097642"/>
    <w:rsid w:val="000A195E"/>
    <w:rsid w:val="000A6522"/>
    <w:rsid w:val="000B4455"/>
    <w:rsid w:val="000B7E9A"/>
    <w:rsid w:val="000E295A"/>
    <w:rsid w:val="000E61FD"/>
    <w:rsid w:val="000F13FB"/>
    <w:rsid w:val="00101B8F"/>
    <w:rsid w:val="00105C6E"/>
    <w:rsid w:val="001202BB"/>
    <w:rsid w:val="001222CF"/>
    <w:rsid w:val="001254B5"/>
    <w:rsid w:val="00133213"/>
    <w:rsid w:val="00143F64"/>
    <w:rsid w:val="00160034"/>
    <w:rsid w:val="0016345D"/>
    <w:rsid w:val="00166C09"/>
    <w:rsid w:val="00171272"/>
    <w:rsid w:val="00172F30"/>
    <w:rsid w:val="0018073B"/>
    <w:rsid w:val="00186FEF"/>
    <w:rsid w:val="001A45F0"/>
    <w:rsid w:val="001B1B24"/>
    <w:rsid w:val="001B314A"/>
    <w:rsid w:val="001E6EB5"/>
    <w:rsid w:val="001F1B17"/>
    <w:rsid w:val="00204B3C"/>
    <w:rsid w:val="00215C89"/>
    <w:rsid w:val="00215E7C"/>
    <w:rsid w:val="00245156"/>
    <w:rsid w:val="00271E60"/>
    <w:rsid w:val="00282CB6"/>
    <w:rsid w:val="00294876"/>
    <w:rsid w:val="002A1646"/>
    <w:rsid w:val="002C617E"/>
    <w:rsid w:val="002C7DDB"/>
    <w:rsid w:val="002D7EC3"/>
    <w:rsid w:val="002E4CF7"/>
    <w:rsid w:val="002F3BBC"/>
    <w:rsid w:val="0030130A"/>
    <w:rsid w:val="003025F0"/>
    <w:rsid w:val="00313C79"/>
    <w:rsid w:val="0034044F"/>
    <w:rsid w:val="00350EFD"/>
    <w:rsid w:val="00352B70"/>
    <w:rsid w:val="0036518A"/>
    <w:rsid w:val="0036649E"/>
    <w:rsid w:val="003A08C6"/>
    <w:rsid w:val="003B41B8"/>
    <w:rsid w:val="003D453D"/>
    <w:rsid w:val="003F5EF0"/>
    <w:rsid w:val="00422186"/>
    <w:rsid w:val="00423517"/>
    <w:rsid w:val="00436D58"/>
    <w:rsid w:val="004729F7"/>
    <w:rsid w:val="004A0445"/>
    <w:rsid w:val="004A330A"/>
    <w:rsid w:val="004B3DC7"/>
    <w:rsid w:val="005142A3"/>
    <w:rsid w:val="005262CF"/>
    <w:rsid w:val="005414DB"/>
    <w:rsid w:val="00545E82"/>
    <w:rsid w:val="00552E71"/>
    <w:rsid w:val="00557499"/>
    <w:rsid w:val="00572F84"/>
    <w:rsid w:val="00574A68"/>
    <w:rsid w:val="00594FEA"/>
    <w:rsid w:val="005C08DC"/>
    <w:rsid w:val="005F7494"/>
    <w:rsid w:val="00615F20"/>
    <w:rsid w:val="0062642A"/>
    <w:rsid w:val="00627206"/>
    <w:rsid w:val="00641D39"/>
    <w:rsid w:val="006818DF"/>
    <w:rsid w:val="006818E0"/>
    <w:rsid w:val="00681D09"/>
    <w:rsid w:val="00683419"/>
    <w:rsid w:val="00685678"/>
    <w:rsid w:val="006856FC"/>
    <w:rsid w:val="006953CB"/>
    <w:rsid w:val="006A4864"/>
    <w:rsid w:val="006A76DE"/>
    <w:rsid w:val="006C4B1C"/>
    <w:rsid w:val="006D43C1"/>
    <w:rsid w:val="00711515"/>
    <w:rsid w:val="00753D54"/>
    <w:rsid w:val="00784AEC"/>
    <w:rsid w:val="00794305"/>
    <w:rsid w:val="007A4932"/>
    <w:rsid w:val="007C32D1"/>
    <w:rsid w:val="007C635F"/>
    <w:rsid w:val="008071B0"/>
    <w:rsid w:val="00835CB5"/>
    <w:rsid w:val="00844F1A"/>
    <w:rsid w:val="008506F0"/>
    <w:rsid w:val="00855C2A"/>
    <w:rsid w:val="00862B84"/>
    <w:rsid w:val="00863B9E"/>
    <w:rsid w:val="00892395"/>
    <w:rsid w:val="008A46A1"/>
    <w:rsid w:val="008C6428"/>
    <w:rsid w:val="00900885"/>
    <w:rsid w:val="0093216F"/>
    <w:rsid w:val="0093536D"/>
    <w:rsid w:val="00943D2D"/>
    <w:rsid w:val="00957B5F"/>
    <w:rsid w:val="009659BF"/>
    <w:rsid w:val="009B26CE"/>
    <w:rsid w:val="009C279C"/>
    <w:rsid w:val="009D013B"/>
    <w:rsid w:val="009E7433"/>
    <w:rsid w:val="00A31AD8"/>
    <w:rsid w:val="00A340DF"/>
    <w:rsid w:val="00A46247"/>
    <w:rsid w:val="00A56ABA"/>
    <w:rsid w:val="00A86BF5"/>
    <w:rsid w:val="00AA3C89"/>
    <w:rsid w:val="00AA6E46"/>
    <w:rsid w:val="00AA779B"/>
    <w:rsid w:val="00AB720E"/>
    <w:rsid w:val="00AC1C9B"/>
    <w:rsid w:val="00AC3614"/>
    <w:rsid w:val="00AC599D"/>
    <w:rsid w:val="00AD1E8A"/>
    <w:rsid w:val="00AE458F"/>
    <w:rsid w:val="00AE7A0E"/>
    <w:rsid w:val="00AF6CB2"/>
    <w:rsid w:val="00B17CD3"/>
    <w:rsid w:val="00B25C83"/>
    <w:rsid w:val="00B3086E"/>
    <w:rsid w:val="00B465C3"/>
    <w:rsid w:val="00B630C1"/>
    <w:rsid w:val="00B7632D"/>
    <w:rsid w:val="00BA59CC"/>
    <w:rsid w:val="00BC57B8"/>
    <w:rsid w:val="00BE788C"/>
    <w:rsid w:val="00C01B15"/>
    <w:rsid w:val="00C278DB"/>
    <w:rsid w:val="00C51A4C"/>
    <w:rsid w:val="00C721D1"/>
    <w:rsid w:val="00C7326B"/>
    <w:rsid w:val="00C87C2E"/>
    <w:rsid w:val="00C91300"/>
    <w:rsid w:val="00C94D58"/>
    <w:rsid w:val="00CD60D6"/>
    <w:rsid w:val="00D0046D"/>
    <w:rsid w:val="00D13FD1"/>
    <w:rsid w:val="00D24520"/>
    <w:rsid w:val="00D335A0"/>
    <w:rsid w:val="00D61208"/>
    <w:rsid w:val="00D66935"/>
    <w:rsid w:val="00DA1D75"/>
    <w:rsid w:val="00DD395B"/>
    <w:rsid w:val="00DE07AF"/>
    <w:rsid w:val="00E05006"/>
    <w:rsid w:val="00E171A3"/>
    <w:rsid w:val="00E269AD"/>
    <w:rsid w:val="00E3516D"/>
    <w:rsid w:val="00E5257C"/>
    <w:rsid w:val="00E56971"/>
    <w:rsid w:val="00E6167F"/>
    <w:rsid w:val="00EB1332"/>
    <w:rsid w:val="00EB4C5F"/>
    <w:rsid w:val="00EC3F59"/>
    <w:rsid w:val="00EE3F92"/>
    <w:rsid w:val="00EE6879"/>
    <w:rsid w:val="00EE7B3A"/>
    <w:rsid w:val="00EF6342"/>
    <w:rsid w:val="00F41146"/>
    <w:rsid w:val="00F41FB2"/>
    <w:rsid w:val="00F44177"/>
    <w:rsid w:val="00F4481A"/>
    <w:rsid w:val="00F6624C"/>
    <w:rsid w:val="00F7184D"/>
    <w:rsid w:val="00F94F79"/>
    <w:rsid w:val="00FA0ED5"/>
    <w:rsid w:val="00FB19A4"/>
    <w:rsid w:val="163F7DA8"/>
    <w:rsid w:val="226905D8"/>
    <w:rsid w:val="3BDD189D"/>
    <w:rsid w:val="536D4328"/>
    <w:rsid w:val="65E0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18F8F1"/>
  <w15:docId w15:val="{6DD496EF-2BB1-4BD4-A6EB-D6B66636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c">
    <w:name w:val="Emphasis"/>
    <w:basedOn w:val="a0"/>
    <w:uiPriority w:val="20"/>
    <w:qFormat/>
    <w:rPr>
      <w:i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v.cctv.com/2022/05/10/VIDEWIZlbGJ9hxHR20d9fxsz220510.s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 果</dc:creator>
  <cp:lastModifiedBy>何 果</cp:lastModifiedBy>
  <cp:revision>235</cp:revision>
  <dcterms:created xsi:type="dcterms:W3CDTF">2021-03-30T07:02:00Z</dcterms:created>
  <dcterms:modified xsi:type="dcterms:W3CDTF">2022-05-16T15:42:00Z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